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AF59F" w14:textId="77777777" w:rsidR="00276345" w:rsidRDefault="00276345" w:rsidP="001A3374">
      <w:pPr>
        <w:jc w:val="both"/>
        <w:rPr>
          <w:sz w:val="24"/>
          <w:szCs w:val="24"/>
        </w:rPr>
      </w:pPr>
    </w:p>
    <w:p w14:paraId="52A9A842" w14:textId="0C6AC238" w:rsidR="00F27444" w:rsidRDefault="00F27444" w:rsidP="00F2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471D48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51A8D925" w14:textId="77777777" w:rsidR="00F27444" w:rsidRDefault="00F27444" w:rsidP="00F27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F533B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C48E2C3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33034FE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B6DF288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3FE016D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2289B161" w14:textId="77777777" w:rsidR="00F27444" w:rsidRDefault="00F27444" w:rsidP="00F274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3D9B811" w14:textId="1993A149" w:rsidR="00725DA5" w:rsidRPr="00725DA5" w:rsidRDefault="00471D48" w:rsidP="00725DA5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_____________________________________________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genitor</w:t>
      </w: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>/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esercent</w:t>
      </w:r>
      <w:r>
        <w:rPr>
          <w:rFonts w:ascii="Times New Roman" w:eastAsia="Times New Roman" w:hAnsi="Times New Roman" w:cs="Times New Roman"/>
          <w:color w:val="auto"/>
          <w:lang w:eastAsia="it-IT"/>
        </w:rPr>
        <w:t>i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la potestà genitoriale dell’</w:t>
      </w:r>
      <w:proofErr w:type="spellStart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alunn</w:t>
      </w:r>
      <w:proofErr w:type="spellEnd"/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_ _________________________________________ </w:t>
      </w:r>
      <w:r w:rsidR="00F27444">
        <w:rPr>
          <w:rFonts w:ascii="Times New Roman" w:eastAsia="Times New Roman" w:hAnsi="Times New Roman" w:cs="Times New Roman"/>
          <w:color w:val="auto"/>
          <w:lang w:eastAsia="it-IT"/>
        </w:rPr>
        <w:t xml:space="preserve">frequentante la 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>classe______ autorizza</w:t>
      </w:r>
      <w:r>
        <w:rPr>
          <w:rFonts w:ascii="Times New Roman" w:eastAsia="Times New Roman" w:hAnsi="Times New Roman" w:cs="Times New Roman"/>
          <w:color w:val="auto"/>
          <w:lang w:eastAsia="it-IT"/>
        </w:rPr>
        <w:t>no</w:t>
      </w:r>
      <w:r w:rsidR="00F27444" w:rsidRPr="002E4BD8">
        <w:rPr>
          <w:rFonts w:ascii="Times New Roman" w:eastAsia="Times New Roman" w:hAnsi="Times New Roman" w:cs="Times New Roman"/>
          <w:color w:val="auto"/>
          <w:lang w:eastAsia="it-IT"/>
        </w:rPr>
        <w:t xml:space="preserve"> _l_ propri_ figli_ a recarsi 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il giorno </w:t>
      </w:r>
      <w:r w:rsidR="00725DA5">
        <w:rPr>
          <w:rFonts w:ascii="Times New Roman" w:eastAsia="Times New Roman" w:hAnsi="Times New Roman" w:cs="Times New Roman"/>
          <w:color w:val="auto"/>
          <w:lang w:eastAsia="it-IT"/>
        </w:rPr>
        <w:t>15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.04.2023 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presso </w:t>
      </w:r>
      <w:r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CASOLLA 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>(</w:t>
      </w:r>
      <w:r w:rsidRPr="00725DA5">
        <w:rPr>
          <w:rFonts w:ascii="Times New Roman" w:eastAsia="Times New Roman" w:hAnsi="Times New Roman" w:cs="Times New Roman"/>
          <w:color w:val="auto"/>
          <w:lang w:eastAsia="it-IT"/>
        </w:rPr>
        <w:t>CE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) per visitare il borgo e la chiesa di </w:t>
      </w:r>
      <w:r w:rsidRPr="00725DA5">
        <w:rPr>
          <w:rFonts w:ascii="Times New Roman" w:eastAsia="Times New Roman" w:hAnsi="Times New Roman" w:cs="Times New Roman"/>
          <w:color w:val="auto"/>
          <w:lang w:eastAsia="it-IT"/>
        </w:rPr>
        <w:t>SAN RUFO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, il palazzo </w:t>
      </w:r>
      <w:r w:rsidRP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COCOZZA </w:t>
      </w:r>
      <w:r w:rsidR="00725DA5" w:rsidRPr="00725DA5">
        <w:rPr>
          <w:rFonts w:ascii="Times New Roman" w:eastAsia="Times New Roman" w:hAnsi="Times New Roman" w:cs="Times New Roman"/>
          <w:color w:val="auto"/>
          <w:lang w:eastAsia="it-IT"/>
        </w:rPr>
        <w:t>come attività pratica nell’ambito del PCTO</w:t>
      </w:r>
      <w:r w:rsidR="00725DA5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725DA5" w:rsidRPr="00BE7C2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“L’ECOMUSEO. I</w:t>
      </w:r>
      <w:r w:rsidRPr="00BE7C2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l</w:t>
      </w:r>
      <w:r w:rsidR="00725DA5" w:rsidRPr="00BE7C2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 FUTURO </w:t>
      </w:r>
      <w:r w:rsidRPr="00BE7C2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della </w:t>
      </w:r>
      <w:r w:rsidR="00725DA5" w:rsidRPr="00BE7C24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>MEMORIA”.</w:t>
      </w:r>
    </w:p>
    <w:p w14:paraId="0C021B03" w14:textId="77777777" w:rsidR="00471D48" w:rsidRDefault="00BE7C24" w:rsidP="00A8718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</w:t>
      </w:r>
      <w:r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e studentesse e gli studenti 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>raggiu</w:t>
      </w:r>
      <w:r>
        <w:rPr>
          <w:rFonts w:ascii="Times New Roman" w:eastAsia="Times New Roman" w:hAnsi="Times New Roman" w:cs="Times New Roman"/>
          <w:color w:val="auto"/>
          <w:lang w:eastAsia="it-IT"/>
        </w:rPr>
        <w:t>ngeranno il sito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 xml:space="preserve"> alle ore </w:t>
      </w:r>
      <w:r w:rsidR="00471D48">
        <w:rPr>
          <w:rFonts w:ascii="Times New Roman" w:eastAsia="Times New Roman" w:hAnsi="Times New Roman" w:cs="Times New Roman"/>
          <w:color w:val="auto"/>
          <w:lang w:eastAsia="it-IT"/>
        </w:rPr>
        <w:t>0</w:t>
      </w:r>
      <w:r w:rsidRPr="00BE7C24">
        <w:rPr>
          <w:rFonts w:ascii="Times New Roman" w:eastAsia="Times New Roman" w:hAnsi="Times New Roman" w:cs="Times New Roman"/>
          <w:color w:val="auto"/>
          <w:lang w:eastAsia="it-IT"/>
        </w:rPr>
        <w:t>9.00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e saranno accompagnati dalla docente tutor del PCTO. </w:t>
      </w:r>
    </w:p>
    <w:p w14:paraId="6E0A0F91" w14:textId="47D2FF75" w:rsidR="00F27444" w:rsidRDefault="00BE7C24" w:rsidP="00A8718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eastAsia="it-IT"/>
        </w:rPr>
        <w:t>Al termine delle attività le/gli stessi</w:t>
      </w:r>
      <w:r w:rsidR="00AA5B77" w:rsidRP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torneranno autonomamente presso le proprie abitazioni.</w:t>
      </w:r>
      <w:r w:rsidR="00AA5B77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</w:p>
    <w:p w14:paraId="7355F15A" w14:textId="77777777" w:rsidR="00AA5B77" w:rsidRDefault="00AA5B77" w:rsidP="00AA5B7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0C343B7" w14:textId="77777777" w:rsidR="00AA5B77" w:rsidRDefault="00AA5B77" w:rsidP="00AA5B77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14:paraId="3A0A6718" w14:textId="0C910004" w:rsidR="00F27444" w:rsidRDefault="00F27444" w:rsidP="00F2744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auto"/>
          <w:lang w:eastAsia="it-IT"/>
        </w:rPr>
        <w:t>Luogo______________</w:t>
      </w:r>
      <w:r w:rsidR="00686211">
        <w:rPr>
          <w:rFonts w:ascii="Times New Roman" w:eastAsia="Times New Roman" w:hAnsi="Times New Roman" w:cs="Times New Roman"/>
          <w:color w:val="auto"/>
          <w:lang w:eastAsia="it-IT"/>
        </w:rPr>
        <w:t>________</w:t>
      </w:r>
      <w:r>
        <w:rPr>
          <w:rFonts w:ascii="Times New Roman" w:eastAsia="Times New Roman" w:hAnsi="Times New Roman" w:cs="Times New Roman"/>
          <w:color w:val="auto"/>
          <w:lang w:eastAsia="it-IT"/>
        </w:rPr>
        <w:t xml:space="preserve"> data________</w:t>
      </w:r>
    </w:p>
    <w:p w14:paraId="52DAEDC0" w14:textId="31BA4284" w:rsidR="00F27444" w:rsidRDefault="00F27444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51968A1C" w14:textId="77777777" w:rsidR="00686211" w:rsidRDefault="00686211" w:rsidP="00F27444">
      <w:pPr>
        <w:pStyle w:val="Default"/>
        <w:rPr>
          <w:rFonts w:ascii="Times New Roman" w:eastAsia="Times New Roman" w:hAnsi="Times New Roman" w:cs="Times New Roman"/>
          <w:lang w:eastAsia="it-IT"/>
        </w:rPr>
      </w:pPr>
    </w:p>
    <w:p w14:paraId="33DFC70D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Firma dei genitori</w:t>
      </w:r>
    </w:p>
    <w:p w14:paraId="2AE41192" w14:textId="77777777" w:rsidR="00F27444" w:rsidRDefault="00F27444" w:rsidP="00F2744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14:paraId="0A82CB56" w14:textId="77777777" w:rsidR="00F27444" w:rsidRDefault="00F27444" w:rsidP="00F2744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490379E3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19649D0E" w14:textId="77777777" w:rsidR="001A6E44" w:rsidRDefault="001A6E44" w:rsidP="001D1F6F">
      <w:pPr>
        <w:ind w:left="142" w:right="140"/>
        <w:jc w:val="both"/>
        <w:rPr>
          <w:sz w:val="24"/>
          <w:szCs w:val="24"/>
        </w:rPr>
      </w:pPr>
    </w:p>
    <w:p w14:paraId="6755218A" w14:textId="23290428" w:rsidR="006A6309" w:rsidRDefault="006A6309" w:rsidP="001A3374">
      <w:pPr>
        <w:ind w:left="1418" w:right="1416"/>
        <w:jc w:val="both"/>
        <w:rPr>
          <w:sz w:val="24"/>
          <w:szCs w:val="24"/>
        </w:rPr>
      </w:pPr>
    </w:p>
    <w:p w14:paraId="779134F4" w14:textId="18A9629A" w:rsidR="001454D0" w:rsidRDefault="001454D0" w:rsidP="001A3374">
      <w:pPr>
        <w:ind w:left="1418" w:right="1416"/>
        <w:jc w:val="both"/>
        <w:rPr>
          <w:sz w:val="24"/>
          <w:szCs w:val="24"/>
        </w:rPr>
      </w:pPr>
    </w:p>
    <w:p w14:paraId="5D230FC3" w14:textId="77777777" w:rsidR="00276345" w:rsidRDefault="00276345" w:rsidP="001A3374">
      <w:pPr>
        <w:ind w:left="1418" w:right="1416"/>
        <w:jc w:val="both"/>
        <w:rPr>
          <w:sz w:val="24"/>
          <w:szCs w:val="24"/>
        </w:rPr>
      </w:pPr>
    </w:p>
    <w:p w14:paraId="7DEF5255" w14:textId="005EBCB3" w:rsidR="001454D0" w:rsidRDefault="001454D0" w:rsidP="001A6E44">
      <w:pPr>
        <w:ind w:right="1416"/>
        <w:jc w:val="both"/>
        <w:rPr>
          <w:sz w:val="24"/>
          <w:szCs w:val="24"/>
        </w:rPr>
      </w:pPr>
    </w:p>
    <w:sectPr w:rsidR="001454D0" w:rsidSect="001A337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23"/>
    <w:rsid w:val="001454D0"/>
    <w:rsid w:val="001A3374"/>
    <w:rsid w:val="001A6E44"/>
    <w:rsid w:val="001D1F6F"/>
    <w:rsid w:val="00244F31"/>
    <w:rsid w:val="00247493"/>
    <w:rsid w:val="00276345"/>
    <w:rsid w:val="00471D48"/>
    <w:rsid w:val="0067052F"/>
    <w:rsid w:val="00686211"/>
    <w:rsid w:val="006A6309"/>
    <w:rsid w:val="006D627A"/>
    <w:rsid w:val="00704A85"/>
    <w:rsid w:val="00725DA5"/>
    <w:rsid w:val="00802F23"/>
    <w:rsid w:val="008408B4"/>
    <w:rsid w:val="008F5F9D"/>
    <w:rsid w:val="009734FA"/>
    <w:rsid w:val="00A25018"/>
    <w:rsid w:val="00A87182"/>
    <w:rsid w:val="00AA5B77"/>
    <w:rsid w:val="00AD1E7E"/>
    <w:rsid w:val="00AF5D8C"/>
    <w:rsid w:val="00BE7C24"/>
    <w:rsid w:val="00C61DA8"/>
    <w:rsid w:val="00C751FC"/>
    <w:rsid w:val="00C85DE6"/>
    <w:rsid w:val="00EB4BEC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2</cp:revision>
  <cp:lastPrinted>2022-09-27T20:50:00Z</cp:lastPrinted>
  <dcterms:created xsi:type="dcterms:W3CDTF">2023-04-12T15:37:00Z</dcterms:created>
  <dcterms:modified xsi:type="dcterms:W3CDTF">2023-04-12T15:37:00Z</dcterms:modified>
</cp:coreProperties>
</file>